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4A371" w14:textId="7FCA2316" w:rsidR="007555CA" w:rsidRDefault="007555CA" w:rsidP="007555CA">
      <w:r>
        <w:t>Sehr geehrte Damen und Herren,</w:t>
      </w:r>
    </w:p>
    <w:p w14:paraId="772D8DF8" w14:textId="0D485814" w:rsidR="007555CA" w:rsidRPr="007555CA" w:rsidRDefault="007555CA" w:rsidP="007555CA">
      <w:r w:rsidRPr="007555CA">
        <w:t>ich bitte um hausinterne Weiterleitung an FB 51 (Immissionsschutz-, Abfall- und Bodenschutzrecht).</w:t>
      </w:r>
    </w:p>
    <w:p w14:paraId="54B5146E" w14:textId="2B67B04A" w:rsidR="007555CA" w:rsidRPr="007555CA" w:rsidRDefault="007555CA" w:rsidP="007555CA">
      <w:r w:rsidRPr="007555CA">
        <w:t xml:space="preserve">Hiermit beantrage ich gemäß Art. 3 </w:t>
      </w:r>
      <w:proofErr w:type="spellStart"/>
      <w:r w:rsidRPr="007555CA">
        <w:t>BayUIG</w:t>
      </w:r>
      <w:proofErr w:type="spellEnd"/>
      <w:r w:rsidRPr="007555CA">
        <w:t xml:space="preserve"> Zugang zu allen beim Landratsamt Augsburg vorhandenen Umweltinformationen zur geplanten „Deponie am Burgholz“ bei Langenreichen (Marktgemeinde Meitingen), insbesondere zu folgenden Unterlagen:</w:t>
      </w:r>
    </w:p>
    <w:p w14:paraId="41DD906F" w14:textId="77777777" w:rsidR="007555CA" w:rsidRPr="007555CA" w:rsidRDefault="007555CA" w:rsidP="007555CA">
      <w:r w:rsidRPr="007555CA">
        <w:t>- Zech Umwelt GmbH Antragsunterlagen</w:t>
      </w:r>
    </w:p>
    <w:p w14:paraId="6BFACF4F" w14:textId="6D647DF6" w:rsidR="007555CA" w:rsidRPr="007555CA" w:rsidRDefault="007555CA" w:rsidP="007555CA">
      <w:r w:rsidRPr="007555CA">
        <w:t xml:space="preserve">- </w:t>
      </w:r>
      <w:r>
        <w:t>B</w:t>
      </w:r>
      <w:r w:rsidRPr="007555CA">
        <w:t>1_plan_1_sg_mensch_einschließlich_menschlicher_gesundheit_kultur_sonstige_sachgueter_2025-12-10</w:t>
      </w:r>
    </w:p>
    <w:p w14:paraId="0FEFF380" w14:textId="77777777" w:rsidR="007555CA" w:rsidRPr="007555CA" w:rsidRDefault="007555CA" w:rsidP="007555CA">
      <w:r w:rsidRPr="007555CA">
        <w:t>- B1_plan_2_sg_tiere_pflanzen_und_biol_vielfalt_2025-12-10</w:t>
      </w:r>
    </w:p>
    <w:p w14:paraId="035D3B43" w14:textId="77777777" w:rsidR="007555CA" w:rsidRPr="007555CA" w:rsidRDefault="007555CA" w:rsidP="007555CA">
      <w:r w:rsidRPr="007555CA">
        <w:t>- B1_plan_3_sg_boden_und_flaeche_2025-12-10</w:t>
      </w:r>
    </w:p>
    <w:p w14:paraId="2AB730F0" w14:textId="77777777" w:rsidR="007555CA" w:rsidRPr="007555CA" w:rsidRDefault="007555CA" w:rsidP="007555CA">
      <w:r w:rsidRPr="007555CA">
        <w:t>- B1_plan_4_sg_landschaft_luft_und_klima_2025-12-10</w:t>
      </w:r>
    </w:p>
    <w:p w14:paraId="50DD387C" w14:textId="77777777" w:rsidR="007555CA" w:rsidRPr="007555CA" w:rsidRDefault="007555CA" w:rsidP="007555CA">
      <w:r w:rsidRPr="007555CA">
        <w:t>- B1_plan_5_sg_wasser_2025-12-10</w:t>
      </w:r>
    </w:p>
    <w:p w14:paraId="51CCC9F5" w14:textId="77777777" w:rsidR="007555CA" w:rsidRPr="007555CA" w:rsidRDefault="007555CA" w:rsidP="007555CA">
      <w:r w:rsidRPr="007555CA">
        <w:t>- B1_text_00_uvp_bericht_umweltverträglichkeitsprüfung_2025-12-10</w:t>
      </w:r>
    </w:p>
    <w:p w14:paraId="386C9ED6" w14:textId="77777777" w:rsidR="007555CA" w:rsidRPr="007555CA" w:rsidRDefault="007555CA" w:rsidP="007555CA">
      <w:r w:rsidRPr="007555CA">
        <w:t>- B2_plan_1_bestands_und_konfliktplan_2025-12-10</w:t>
      </w:r>
    </w:p>
    <w:p w14:paraId="3A16419F" w14:textId="77777777" w:rsidR="007555CA" w:rsidRPr="007555CA" w:rsidRDefault="007555CA" w:rsidP="007555CA">
      <w:r w:rsidRPr="007555CA">
        <w:t>- B2_plan_2_maßnahmenplan_2026-03-11</w:t>
      </w:r>
    </w:p>
    <w:p w14:paraId="02E04E5A" w14:textId="77777777" w:rsidR="007555CA" w:rsidRPr="007555CA" w:rsidRDefault="007555CA" w:rsidP="007555CA">
      <w:r w:rsidRPr="007555CA">
        <w:t>- B2_plan_3_Plan-zur-Verlagerung-der-Ausgleichsfläche_mit-waldrechtlicher-Würdigung_2025-12-10</w:t>
      </w:r>
    </w:p>
    <w:p w14:paraId="722A8126" w14:textId="77777777" w:rsidR="007555CA" w:rsidRPr="007555CA" w:rsidRDefault="007555CA" w:rsidP="007555CA">
      <w:r w:rsidRPr="007555CA">
        <w:t>- B2_text_00_landschaftspflegerischer_begleitplan_lbp_Text_2025-12-10</w:t>
      </w:r>
    </w:p>
    <w:p w14:paraId="63A98052" w14:textId="77777777" w:rsidR="007555CA" w:rsidRPr="007555CA" w:rsidRDefault="007555CA" w:rsidP="007555CA">
      <w:r w:rsidRPr="007555CA">
        <w:t>- B2_text_01_landschaftspflegerischer_begleitplan_lbp_Maßnahmen_2025-12-10</w:t>
      </w:r>
    </w:p>
    <w:p w14:paraId="78ACC1BF" w14:textId="77777777" w:rsidR="007555CA" w:rsidRPr="007555CA" w:rsidRDefault="007555CA" w:rsidP="007555CA">
      <w:r w:rsidRPr="007555CA">
        <w:t>- B2_text_02_landschaftspflegerischer_begleitplan_lbp_EingriffAusgleichGegenüberstellung_2025-12-10</w:t>
      </w:r>
    </w:p>
    <w:p w14:paraId="1691B52D" w14:textId="77777777" w:rsidR="007555CA" w:rsidRPr="007555CA" w:rsidRDefault="007555CA" w:rsidP="007555CA">
      <w:r w:rsidRPr="007555CA">
        <w:t>- B3_text_00_Anlage1_Tabellen-zur-Ermittlung-des-zu-prüfenden-Artenspektrums_2025-12-10</w:t>
      </w:r>
    </w:p>
    <w:p w14:paraId="6EE02B54" w14:textId="77777777" w:rsidR="007555CA" w:rsidRPr="007555CA" w:rsidRDefault="007555CA" w:rsidP="007555CA">
      <w:r w:rsidRPr="007555CA">
        <w:t>- B3_text_00_Anlage2_Faunistisches-Gutachten-2025-12-10</w:t>
      </w:r>
    </w:p>
    <w:p w14:paraId="28EB2742" w14:textId="77777777" w:rsidR="007555CA" w:rsidRPr="007555CA" w:rsidRDefault="007555CA" w:rsidP="007555CA">
      <w:r w:rsidRPr="007555CA">
        <w:t>- B3_text_00_Anlage3_Faunistisches-Gutachten-2022</w:t>
      </w:r>
    </w:p>
    <w:p w14:paraId="604DDEA0" w14:textId="77777777" w:rsidR="007555CA" w:rsidRPr="007555CA" w:rsidRDefault="007555CA" w:rsidP="007555CA">
      <w:r w:rsidRPr="007555CA">
        <w:t>- B3_text_00_spezielle_artenschutzrechtliche_pruefung_sap_2025-12-10</w:t>
      </w:r>
    </w:p>
    <w:p w14:paraId="26627D30" w14:textId="77777777" w:rsidR="007555CA" w:rsidRPr="007555CA" w:rsidRDefault="007555CA" w:rsidP="007555CA">
      <w:r w:rsidRPr="007555CA">
        <w:t xml:space="preserve">- Erlaubnis </w:t>
      </w:r>
      <w:proofErr w:type="spellStart"/>
      <w:r w:rsidRPr="007555CA">
        <w:t>NSWVersickerung</w:t>
      </w:r>
      <w:proofErr w:type="spellEnd"/>
      <w:r w:rsidRPr="007555CA">
        <w:t xml:space="preserve"> während Tagebau</w:t>
      </w:r>
    </w:p>
    <w:p w14:paraId="2B6964D8" w14:textId="77777777" w:rsidR="007555CA" w:rsidRPr="007555CA" w:rsidRDefault="007555CA" w:rsidP="007555CA">
      <w:r w:rsidRPr="007555CA">
        <w:t xml:space="preserve">- Stellungnahme LRA Wasserrecht </w:t>
      </w:r>
      <w:proofErr w:type="spellStart"/>
      <w:r w:rsidRPr="007555CA">
        <w:t>NSWVersickerung</w:t>
      </w:r>
      <w:proofErr w:type="spellEnd"/>
      <w:r w:rsidRPr="007555CA">
        <w:t xml:space="preserve"> während Tagebau</w:t>
      </w:r>
    </w:p>
    <w:p w14:paraId="054E741C" w14:textId="77777777" w:rsidR="007555CA" w:rsidRPr="007555CA" w:rsidRDefault="007555CA" w:rsidP="007555CA">
      <w:r w:rsidRPr="007555CA">
        <w:lastRenderedPageBreak/>
        <w:t xml:space="preserve">- Stellungnahme WWA </w:t>
      </w:r>
      <w:proofErr w:type="spellStart"/>
      <w:r w:rsidRPr="007555CA">
        <w:t>NSWVersickerung</w:t>
      </w:r>
      <w:proofErr w:type="spellEnd"/>
      <w:r w:rsidRPr="007555CA">
        <w:t xml:space="preserve"> während Tagebau</w:t>
      </w:r>
    </w:p>
    <w:p w14:paraId="2DC90E25" w14:textId="77777777" w:rsidR="007555CA" w:rsidRPr="007555CA" w:rsidRDefault="007555CA" w:rsidP="007555CA">
      <w:r w:rsidRPr="007555CA">
        <w:t xml:space="preserve">- 1998-08-20 </w:t>
      </w:r>
      <w:proofErr w:type="spellStart"/>
      <w:r w:rsidRPr="007555CA">
        <w:t>Stn</w:t>
      </w:r>
      <w:proofErr w:type="spellEnd"/>
      <w:r w:rsidRPr="007555CA">
        <w:t xml:space="preserve"> grundsätzliche Beurteilung</w:t>
      </w:r>
    </w:p>
    <w:p w14:paraId="15306F38" w14:textId="77777777" w:rsidR="007555CA" w:rsidRPr="007555CA" w:rsidRDefault="007555CA" w:rsidP="007555CA">
      <w:r w:rsidRPr="007555CA">
        <w:t>- A1_Anliegerverzeichnis_Eigentumsnachweis</w:t>
      </w:r>
    </w:p>
    <w:p w14:paraId="7E277FA5" w14:textId="77777777" w:rsidR="007555CA" w:rsidRPr="007555CA" w:rsidRDefault="007555CA" w:rsidP="007555CA">
      <w:r w:rsidRPr="007555CA">
        <w:t>- A2_Standortalternativenprüfung</w:t>
      </w:r>
    </w:p>
    <w:p w14:paraId="4C58E802" w14:textId="77777777" w:rsidR="007555CA" w:rsidRPr="007555CA" w:rsidRDefault="007555CA" w:rsidP="007555CA">
      <w:r w:rsidRPr="007555CA">
        <w:t xml:space="preserve">- A3_Öffentlichkeitsbeteiligung_Zech_DK 0 </w:t>
      </w:r>
      <w:proofErr w:type="spellStart"/>
      <w:r w:rsidRPr="007555CA">
        <w:t>Deponie_Bestätigung</w:t>
      </w:r>
      <w:proofErr w:type="spellEnd"/>
      <w:r w:rsidRPr="007555CA">
        <w:t xml:space="preserve"> Vorstellung</w:t>
      </w:r>
    </w:p>
    <w:p w14:paraId="09C9735D" w14:textId="77777777" w:rsidR="007555CA" w:rsidRPr="007555CA" w:rsidRDefault="007555CA" w:rsidP="007555CA">
      <w:r w:rsidRPr="007555CA">
        <w:t>- A4_Hydrogeologisches_Gutachten_Standortbeurteilung_DK0</w:t>
      </w:r>
    </w:p>
    <w:p w14:paraId="105B7A13" w14:textId="77777777" w:rsidR="007555CA" w:rsidRPr="007555CA" w:rsidRDefault="007555CA" w:rsidP="007555CA">
      <w:r w:rsidRPr="007555CA">
        <w:t>- A5_Schallimmissionsschutz</w:t>
      </w:r>
    </w:p>
    <w:p w14:paraId="2066E2BA" w14:textId="77777777" w:rsidR="007555CA" w:rsidRPr="007555CA" w:rsidRDefault="007555CA" w:rsidP="007555CA">
      <w:r w:rsidRPr="007555CA">
        <w:t>- A6_Luftreinhaltung</w:t>
      </w:r>
    </w:p>
    <w:p w14:paraId="2614B969" w14:textId="77777777" w:rsidR="007555CA" w:rsidRPr="007555CA" w:rsidRDefault="007555CA" w:rsidP="007555CA">
      <w:r w:rsidRPr="007555CA">
        <w:t>- A7_Wasserrechtsantrag_Versickerung_OFW</w:t>
      </w:r>
    </w:p>
    <w:p w14:paraId="0419C1B2" w14:textId="77777777" w:rsidR="007555CA" w:rsidRPr="007555CA" w:rsidRDefault="007555CA" w:rsidP="007555CA">
      <w:r w:rsidRPr="007555CA">
        <w:t>- A7_ZE02-4-03_LP Zufahrtsstraße</w:t>
      </w:r>
    </w:p>
    <w:p w14:paraId="6B288741" w14:textId="77777777" w:rsidR="007555CA" w:rsidRPr="007555CA" w:rsidRDefault="007555CA" w:rsidP="007555CA">
      <w:r w:rsidRPr="007555CA">
        <w:t>- A7_ZE02-4-07_LP Reku</w:t>
      </w:r>
    </w:p>
    <w:p w14:paraId="0CD9AE4B" w14:textId="77777777" w:rsidR="007555CA" w:rsidRPr="007555CA" w:rsidRDefault="007555CA" w:rsidP="007555CA">
      <w:r w:rsidRPr="007555CA">
        <w:t>- A8_Wasserrechtsantrag_Sickerwasser</w:t>
      </w:r>
    </w:p>
    <w:p w14:paraId="16003975" w14:textId="77777777" w:rsidR="007555CA" w:rsidRPr="007555CA" w:rsidRDefault="007555CA" w:rsidP="007555CA">
      <w:r w:rsidRPr="007555CA">
        <w:t xml:space="preserve">- A8_ZE02-4-06_LP </w:t>
      </w:r>
      <w:proofErr w:type="spellStart"/>
      <w:r w:rsidRPr="007555CA">
        <w:t>SiWa</w:t>
      </w:r>
      <w:proofErr w:type="spellEnd"/>
      <w:r w:rsidRPr="007555CA">
        <w:t>-Erfassung</w:t>
      </w:r>
    </w:p>
    <w:p w14:paraId="21A8F88D" w14:textId="77777777" w:rsidR="007555CA" w:rsidRPr="007555CA" w:rsidRDefault="007555CA" w:rsidP="007555CA">
      <w:r w:rsidRPr="007555CA">
        <w:t>- A9_Bericht_DK_0-Sickerwässer</w:t>
      </w:r>
    </w:p>
    <w:p w14:paraId="6A53F1CB" w14:textId="77777777" w:rsidR="007555CA" w:rsidRPr="007555CA" w:rsidRDefault="007555CA" w:rsidP="007555CA">
      <w:r w:rsidRPr="007555CA">
        <w:t xml:space="preserve">- 2002-04-09 </w:t>
      </w:r>
      <w:proofErr w:type="spellStart"/>
      <w:r w:rsidRPr="007555CA">
        <w:t>Stn</w:t>
      </w:r>
      <w:proofErr w:type="spellEnd"/>
      <w:r w:rsidRPr="007555CA">
        <w:t xml:space="preserve"> Rahmenbetriebsplan</w:t>
      </w:r>
    </w:p>
    <w:p w14:paraId="316FD7E8" w14:textId="77777777" w:rsidR="007555CA" w:rsidRPr="007555CA" w:rsidRDefault="007555CA" w:rsidP="007555CA">
      <w:r w:rsidRPr="007555CA">
        <w:t xml:space="preserve">- 2002-12-17 </w:t>
      </w:r>
      <w:proofErr w:type="spellStart"/>
      <w:r w:rsidRPr="007555CA">
        <w:t>Stn</w:t>
      </w:r>
      <w:proofErr w:type="spellEnd"/>
      <w:r w:rsidRPr="007555CA">
        <w:t xml:space="preserve"> Hauptbetriebsplan</w:t>
      </w:r>
    </w:p>
    <w:p w14:paraId="2ABAACFC" w14:textId="77777777" w:rsidR="007555CA" w:rsidRPr="007555CA" w:rsidRDefault="007555CA" w:rsidP="007555CA">
      <w:r w:rsidRPr="007555CA">
        <w:t xml:space="preserve">- 2003-01-07 </w:t>
      </w:r>
      <w:proofErr w:type="spellStart"/>
      <w:r w:rsidRPr="007555CA">
        <w:t>Stn</w:t>
      </w:r>
      <w:proofErr w:type="spellEnd"/>
      <w:r w:rsidRPr="007555CA">
        <w:t xml:space="preserve"> Gesamtrekultivierungsplan</w:t>
      </w:r>
    </w:p>
    <w:p w14:paraId="568B00E2" w14:textId="77777777" w:rsidR="007555CA" w:rsidRPr="007555CA" w:rsidRDefault="007555CA" w:rsidP="007555CA">
      <w:r w:rsidRPr="007555CA">
        <w:t xml:space="preserve">- 2005-12-09 </w:t>
      </w:r>
      <w:proofErr w:type="spellStart"/>
      <w:r w:rsidRPr="007555CA">
        <w:t>Stn</w:t>
      </w:r>
      <w:proofErr w:type="spellEnd"/>
      <w:r w:rsidRPr="007555CA">
        <w:t xml:space="preserve"> Änderung Hauptbetriebsplan</w:t>
      </w:r>
    </w:p>
    <w:p w14:paraId="2DADC6ED" w14:textId="77777777" w:rsidR="007555CA" w:rsidRPr="007555CA" w:rsidRDefault="007555CA" w:rsidP="007555CA">
      <w:r w:rsidRPr="007555CA">
        <w:t xml:space="preserve">- 2019-02-07 </w:t>
      </w:r>
      <w:proofErr w:type="spellStart"/>
      <w:r w:rsidRPr="007555CA">
        <w:t>Stn</w:t>
      </w:r>
      <w:proofErr w:type="spellEnd"/>
      <w:r w:rsidRPr="007555CA">
        <w:t xml:space="preserve"> Sonderbetriebsplan Reku</w:t>
      </w:r>
    </w:p>
    <w:p w14:paraId="7EB5505B" w14:textId="77777777" w:rsidR="007555CA" w:rsidRPr="007555CA" w:rsidRDefault="007555CA" w:rsidP="007555CA">
      <w:r w:rsidRPr="007555CA">
        <w:t xml:space="preserve">- 2019-07-10 </w:t>
      </w:r>
      <w:proofErr w:type="spellStart"/>
      <w:r w:rsidRPr="007555CA">
        <w:t>Stn</w:t>
      </w:r>
      <w:proofErr w:type="spellEnd"/>
      <w:r w:rsidRPr="007555CA">
        <w:t xml:space="preserve"> Sonderbetriebsplan Reku</w:t>
      </w:r>
    </w:p>
    <w:p w14:paraId="0CD8A03C" w14:textId="77777777" w:rsidR="007555CA" w:rsidRPr="007555CA" w:rsidRDefault="007555CA" w:rsidP="007555CA">
      <w:r w:rsidRPr="007555CA">
        <w:t xml:space="preserve">- 2022-09-02 </w:t>
      </w:r>
      <w:proofErr w:type="spellStart"/>
      <w:r w:rsidRPr="007555CA">
        <w:t>Stn</w:t>
      </w:r>
      <w:proofErr w:type="spellEnd"/>
      <w:r w:rsidRPr="007555CA">
        <w:t xml:space="preserve"> Änderung Sonderbetriebsplan</w:t>
      </w:r>
    </w:p>
    <w:p w14:paraId="6D87C3EF" w14:textId="77777777" w:rsidR="007555CA" w:rsidRPr="007555CA" w:rsidRDefault="007555CA" w:rsidP="007555CA">
      <w:r w:rsidRPr="007555CA">
        <w:t>- ZE02-4-01_ÜLP_ M1-25000</w:t>
      </w:r>
    </w:p>
    <w:p w14:paraId="0C749320" w14:textId="77777777" w:rsidR="007555CA" w:rsidRPr="007555CA" w:rsidRDefault="007555CA" w:rsidP="007555CA">
      <w:r w:rsidRPr="007555CA">
        <w:t>- ZE02-4-02_ÜLP mit Zufahrt</w:t>
      </w:r>
    </w:p>
    <w:p w14:paraId="6F3CEA4B" w14:textId="77777777" w:rsidR="007555CA" w:rsidRPr="007555CA" w:rsidRDefault="007555CA" w:rsidP="007555CA">
      <w:r w:rsidRPr="007555CA">
        <w:t>- ZE02-4-04_</w:t>
      </w:r>
      <w:proofErr w:type="gramStart"/>
      <w:r w:rsidRPr="007555CA">
        <w:t>LP Bestand</w:t>
      </w:r>
      <w:proofErr w:type="gramEnd"/>
    </w:p>
    <w:p w14:paraId="0EF53DE1" w14:textId="77777777" w:rsidR="007555CA" w:rsidRPr="007555CA" w:rsidRDefault="007555CA" w:rsidP="007555CA">
      <w:r w:rsidRPr="007555CA">
        <w:t>- ZE02-4-05_</w:t>
      </w:r>
      <w:proofErr w:type="gramStart"/>
      <w:r w:rsidRPr="007555CA">
        <w:t>LP Basisabdichtung</w:t>
      </w:r>
      <w:proofErr w:type="gramEnd"/>
    </w:p>
    <w:p w14:paraId="71539350" w14:textId="77777777" w:rsidR="007555CA" w:rsidRPr="007555CA" w:rsidRDefault="007555CA" w:rsidP="007555CA">
      <w:r w:rsidRPr="007555CA">
        <w:t>- ZE02-4-08_</w:t>
      </w:r>
      <w:proofErr w:type="gramStart"/>
      <w:r w:rsidRPr="007555CA">
        <w:t>LP Betriebsfläche</w:t>
      </w:r>
      <w:proofErr w:type="gramEnd"/>
    </w:p>
    <w:p w14:paraId="2E475535" w14:textId="77777777" w:rsidR="007555CA" w:rsidRPr="007555CA" w:rsidRDefault="007555CA" w:rsidP="007555CA">
      <w:r w:rsidRPr="007555CA">
        <w:t>- ZE02-4-09_RS Reku</w:t>
      </w:r>
    </w:p>
    <w:p w14:paraId="019C9086" w14:textId="77777777" w:rsidR="007555CA" w:rsidRPr="007555CA" w:rsidRDefault="007555CA" w:rsidP="007555CA">
      <w:r w:rsidRPr="007555CA">
        <w:t>- ZE02-4-10_RS Betriebsweg</w:t>
      </w:r>
    </w:p>
    <w:p w14:paraId="6E6115FB" w14:textId="77777777" w:rsidR="007555CA" w:rsidRPr="007555CA" w:rsidRDefault="007555CA" w:rsidP="007555CA">
      <w:r w:rsidRPr="007555CA">
        <w:t>- ZE02-4-11_</w:t>
      </w:r>
      <w:proofErr w:type="gramStart"/>
      <w:r w:rsidRPr="007555CA">
        <w:t>RS Deponierand</w:t>
      </w:r>
      <w:proofErr w:type="gramEnd"/>
    </w:p>
    <w:p w14:paraId="1D952BF5" w14:textId="77777777" w:rsidR="007555CA" w:rsidRPr="007555CA" w:rsidRDefault="007555CA" w:rsidP="007555CA">
      <w:r w:rsidRPr="007555CA">
        <w:lastRenderedPageBreak/>
        <w:t>- ZE02-4-12_RS DR _Versickerung</w:t>
      </w:r>
    </w:p>
    <w:p w14:paraId="7EC41910" w14:textId="77777777" w:rsidR="007555CA" w:rsidRPr="007555CA" w:rsidRDefault="007555CA" w:rsidP="007555CA">
      <w:r w:rsidRPr="007555CA">
        <w:t>- ZE02-4-13_RS Basis FHP</w:t>
      </w:r>
    </w:p>
    <w:p w14:paraId="44026A75" w14:textId="77777777" w:rsidR="007555CA" w:rsidRPr="007555CA" w:rsidRDefault="007555CA" w:rsidP="007555CA">
      <w:r w:rsidRPr="007555CA">
        <w:t>- ZE02-4-14_RS Basis FTP</w:t>
      </w:r>
    </w:p>
    <w:p w14:paraId="2BBAD6DB" w14:textId="77777777" w:rsidR="007555CA" w:rsidRPr="007555CA" w:rsidRDefault="007555CA" w:rsidP="007555CA">
      <w:r w:rsidRPr="007555CA">
        <w:t>- ZE02-4-15_</w:t>
      </w:r>
      <w:proofErr w:type="gramStart"/>
      <w:r w:rsidRPr="007555CA">
        <w:t>RS Basis</w:t>
      </w:r>
      <w:proofErr w:type="gramEnd"/>
      <w:r w:rsidRPr="007555CA">
        <w:t>-Böschung</w:t>
      </w:r>
    </w:p>
    <w:p w14:paraId="39D16CEC" w14:textId="77777777" w:rsidR="007555CA" w:rsidRPr="007555CA" w:rsidRDefault="007555CA" w:rsidP="007555CA">
      <w:r w:rsidRPr="007555CA">
        <w:t>- ZE02-4-16_SiWa-Schacht_D-2000</w:t>
      </w:r>
    </w:p>
    <w:p w14:paraId="324C59A6" w14:textId="77777777" w:rsidR="007555CA" w:rsidRPr="007555CA" w:rsidRDefault="007555CA" w:rsidP="007555CA">
      <w:r w:rsidRPr="007555CA">
        <w:t>- ZE02-4-17_SiWa-Becken</w:t>
      </w:r>
    </w:p>
    <w:p w14:paraId="36180CD2" w14:textId="77777777" w:rsidR="007555CA" w:rsidRPr="007555CA" w:rsidRDefault="007555CA" w:rsidP="007555CA">
      <w:r w:rsidRPr="007555CA">
        <w:t>- ZE02-4-18_Schnitt Sickerwasserschacht - Ablaufleitung (Bohrung)</w:t>
      </w:r>
    </w:p>
    <w:p w14:paraId="53B0B41F" w14:textId="77777777" w:rsidR="007555CA" w:rsidRPr="007555CA" w:rsidRDefault="007555CA" w:rsidP="007555CA">
      <w:r w:rsidRPr="007555CA">
        <w:t>- ZE02-4-19 Schnitte A-A_2-2</w:t>
      </w:r>
    </w:p>
    <w:p w14:paraId="3CFAEF51" w14:textId="77777777" w:rsidR="007555CA" w:rsidRPr="007555CA" w:rsidRDefault="007555CA" w:rsidP="007555CA">
      <w:r w:rsidRPr="007555CA">
        <w:t>- ZE02-4-20 Schnitte C-C_ 5-5</w:t>
      </w:r>
    </w:p>
    <w:p w14:paraId="19B67A78" w14:textId="77777777" w:rsidR="007555CA" w:rsidRPr="007555CA" w:rsidRDefault="007555CA" w:rsidP="007555CA">
      <w:r w:rsidRPr="007555CA">
        <w:t xml:space="preserve">Ich bitte gemäß Art. 3 Abs. 2 </w:t>
      </w:r>
      <w:proofErr w:type="spellStart"/>
      <w:r w:rsidRPr="007555CA">
        <w:t>BayUIG</w:t>
      </w:r>
      <w:proofErr w:type="spellEnd"/>
      <w:r w:rsidRPr="007555CA">
        <w:t xml:space="preserve"> um elektronische Übermittlung als PDF.</w:t>
      </w:r>
    </w:p>
    <w:p w14:paraId="73306512" w14:textId="77777777" w:rsidR="007555CA" w:rsidRPr="007555CA" w:rsidRDefault="007555CA" w:rsidP="007555CA">
      <w:r w:rsidRPr="007555CA">
        <w:t xml:space="preserve">Soweit gesetzliche Ablehnungsgründe entgegenstehen, beantrage ich gemäß Art. 6 Abs. 3 </w:t>
      </w:r>
      <w:proofErr w:type="spellStart"/>
      <w:r w:rsidRPr="007555CA">
        <w:t>BayUIG</w:t>
      </w:r>
      <w:proofErr w:type="spellEnd"/>
      <w:r w:rsidRPr="007555CA">
        <w:t xml:space="preserve"> Teilzugang zu den übrigen Informationen, ggf. nach Schwärzung.</w:t>
      </w:r>
    </w:p>
    <w:p w14:paraId="4A01AB65" w14:textId="77777777" w:rsidR="007555CA" w:rsidRPr="007555CA" w:rsidRDefault="007555CA" w:rsidP="007555CA">
      <w:r w:rsidRPr="007555CA">
        <w:t xml:space="preserve">Bitte übermitteln Sie mir vorab die Alexander Yacine Ghoggal bis zum 31.03.2026 nach dem </w:t>
      </w:r>
      <w:proofErr w:type="spellStart"/>
      <w:r w:rsidRPr="007555CA">
        <w:t>BayUIG</w:t>
      </w:r>
      <w:proofErr w:type="spellEnd"/>
      <w:r w:rsidRPr="007555CA">
        <w:t xml:space="preserve"> herausgegebenen Fassungen, ohne den rechtlichen Abschluss der Prüfung weiterer Unterlagen abzuwarten.</w:t>
      </w:r>
    </w:p>
    <w:p w14:paraId="07841F1B" w14:textId="77777777" w:rsidR="007555CA" w:rsidRPr="007555CA" w:rsidRDefault="007555CA" w:rsidP="007555CA">
      <w:r w:rsidRPr="007555CA">
        <w:t>Soweit Sie Informationen zurückhalten, bitte ich um eine begründete Entscheidung.</w:t>
      </w:r>
    </w:p>
    <w:p w14:paraId="022039ED" w14:textId="77777777" w:rsidR="007555CA" w:rsidRPr="007555CA" w:rsidRDefault="007555CA" w:rsidP="007555CA">
      <w:r w:rsidRPr="007555CA">
        <w:t>Bitte bestätigen Sie mir den Eingang dieses Antrags.</w:t>
      </w:r>
    </w:p>
    <w:p w14:paraId="69C5D535" w14:textId="43413051" w:rsidR="007555CA" w:rsidRDefault="007555CA" w:rsidP="007555CA">
      <w:r w:rsidRPr="007555CA">
        <w:t>Mit freundlichen Grüßen</w:t>
      </w:r>
    </w:p>
    <w:p w14:paraId="6671A5B8" w14:textId="2122CA98" w:rsidR="007555CA" w:rsidRDefault="007555CA" w:rsidP="007555CA">
      <w:r w:rsidRPr="007555CA">
        <w:rPr>
          <w:highlight w:val="yellow"/>
        </w:rPr>
        <w:t>[Vor- und Nachname, Wohnort]</w:t>
      </w:r>
    </w:p>
    <w:sectPr w:rsidR="007555C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5CA"/>
    <w:rsid w:val="007555CA"/>
    <w:rsid w:val="00DE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465F5"/>
  <w15:chartTrackingRefBased/>
  <w15:docId w15:val="{3AB7BC90-3030-4129-BD7D-8BDF7B34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55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55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555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55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555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55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55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55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55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555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555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555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555CA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555CA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555C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555C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555C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555C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55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55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55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55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55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555C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555C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555CA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555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555CA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555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Ghoggal</dc:creator>
  <cp:keywords/>
  <dc:description/>
  <cp:lastModifiedBy>Alexander Ghoggal</cp:lastModifiedBy>
  <cp:revision>1</cp:revision>
  <dcterms:created xsi:type="dcterms:W3CDTF">2026-09-14T19:16:00Z</dcterms:created>
  <dcterms:modified xsi:type="dcterms:W3CDTF">2026-09-14T19:19:00Z</dcterms:modified>
</cp:coreProperties>
</file>